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194"/>
        <w:gridCol w:w="11"/>
        <w:gridCol w:w="1143"/>
        <w:gridCol w:w="4817"/>
        <w:gridCol w:w="2499"/>
        <w:gridCol w:w="22"/>
        <w:gridCol w:w="177"/>
      </w:tblGrid>
      <w:tr w:rsidR="00D453FC" w:rsidTr="00036AFF">
        <w:trPr>
          <w:trHeight w:val="1065"/>
          <w:jc w:val="center"/>
        </w:trPr>
        <w:tc>
          <w:tcPr>
            <w:tcW w:w="2348" w:type="dxa"/>
            <w:gridSpan w:val="3"/>
          </w:tcPr>
          <w:p w:rsidR="00D453FC" w:rsidRPr="003F5F34" w:rsidRDefault="003F5F34" w:rsidP="00705A3F">
            <w:pPr>
              <w:jc w:val="center"/>
              <w:rPr>
                <w:rFonts w:ascii="Arial" w:hAnsi="Arial" w:cs="Arial"/>
              </w:rPr>
            </w:pPr>
            <w:r w:rsidRPr="003F5F34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</w:tcPr>
          <w:p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D453FC" w:rsidRDefault="00D453FC" w:rsidP="00D4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D453FC" w:rsidRPr="00A50A46" w:rsidRDefault="00A8199B" w:rsidP="007A0CD3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Absauganlagen</w:t>
            </w:r>
            <w:r w:rsidR="00D453F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gridSpan w:val="3"/>
          </w:tcPr>
          <w:p w:rsidR="00ED37BE" w:rsidRPr="003F5F34" w:rsidRDefault="00ED37BE" w:rsidP="00ED37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F34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2740B" w:rsidRPr="00F80AA4" w:rsidRDefault="00ED37BE" w:rsidP="00ED37B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46242" w:rsidTr="00036AFF">
        <w:trPr>
          <w:cantSplit/>
          <w:trHeight w:val="250"/>
          <w:jc w:val="center"/>
        </w:trPr>
        <w:tc>
          <w:tcPr>
            <w:tcW w:w="9863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:rsidTr="00036AFF">
        <w:trPr>
          <w:cantSplit/>
          <w:jc w:val="center"/>
        </w:trPr>
        <w:tc>
          <w:tcPr>
            <w:tcW w:w="1205" w:type="dxa"/>
            <w:gridSpan w:val="2"/>
          </w:tcPr>
          <w:p w:rsidR="00346242" w:rsidRPr="007A0CD3" w:rsidRDefault="008A2523" w:rsidP="007A0CD3">
            <w:pPr>
              <w:jc w:val="center"/>
            </w:pPr>
            <w:r w:rsidRPr="00A8199B">
              <w:rPr>
                <w:rFonts w:ascii="Arial" w:hAnsi="Arial" w:cs="Arial"/>
                <w:noProof/>
              </w:rPr>
              <w:drawing>
                <wp:inline distT="0" distB="0" distL="0" distR="0" wp14:anchorId="4F5044A6" wp14:editId="556661A1">
                  <wp:extent cx="628650" cy="628650"/>
                  <wp:effectExtent l="0" t="0" r="0" b="0"/>
                  <wp:docPr id="144" name="Bild 144" descr="F:\Arbeit Fasi\webgruppe\symb_jpg\ghs_rondfl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F:\Arbeit Fasi\webgruppe\symb_jpg\ghs_rondf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BC48B6" wp14:editId="793E452E">
                  <wp:extent cx="704850" cy="704850"/>
                  <wp:effectExtent l="0" t="0" r="0" b="0"/>
                  <wp:docPr id="142" name="Bild 142" descr="ghs_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ghs_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gridSpan w:val="5"/>
          </w:tcPr>
          <w:p w:rsidR="00A8199B" w:rsidRPr="00A8199B" w:rsidRDefault="00A8199B" w:rsidP="0039081F">
            <w:pPr>
              <w:widowControl w:val="0"/>
              <w:adjustRightInd w:val="0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8199B" w:rsidRPr="0039081F" w:rsidRDefault="00A8199B" w:rsidP="003F5F34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081F">
              <w:rPr>
                <w:rFonts w:ascii="Arial" w:hAnsi="Arial" w:cs="Arial"/>
                <w:color w:val="000000"/>
                <w:sz w:val="24"/>
                <w:szCs w:val="24"/>
              </w:rPr>
              <w:t>Brand- und Explosionsgefahr</w:t>
            </w:r>
          </w:p>
          <w:p w:rsidR="00804724" w:rsidRPr="00BB0F13" w:rsidRDefault="00804724" w:rsidP="003F5F34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0F13">
              <w:rPr>
                <w:rFonts w:ascii="Arial" w:hAnsi="Arial" w:cs="Arial"/>
                <w:sz w:val="24"/>
                <w:szCs w:val="24"/>
              </w:rPr>
              <w:t>Gefahr durch Holzstaub</w:t>
            </w:r>
          </w:p>
          <w:p w:rsidR="008A2523" w:rsidRPr="00BB0F13" w:rsidRDefault="008A2523" w:rsidP="003F5F34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0F13">
              <w:rPr>
                <w:rFonts w:ascii="Arial" w:hAnsi="Arial" w:cs="Arial"/>
                <w:sz w:val="24"/>
                <w:szCs w:val="24"/>
              </w:rPr>
              <w:t>Einzugsgefahr bei Brikettieranlagen</w:t>
            </w:r>
          </w:p>
          <w:p w:rsidR="00346242" w:rsidRPr="004D33E3" w:rsidRDefault="00346242" w:rsidP="007A0CD3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46242" w:rsidTr="00036AFF">
        <w:trPr>
          <w:cantSplit/>
          <w:trHeight w:val="184"/>
          <w:jc w:val="center"/>
        </w:trPr>
        <w:tc>
          <w:tcPr>
            <w:tcW w:w="9863" w:type="dxa"/>
            <w:gridSpan w:val="7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:rsidTr="00036AFF">
        <w:trPr>
          <w:cantSplit/>
          <w:jc w:val="center"/>
        </w:trPr>
        <w:tc>
          <w:tcPr>
            <w:tcW w:w="1194" w:type="dxa"/>
            <w:shd w:val="clear" w:color="auto" w:fill="FFFFFF"/>
          </w:tcPr>
          <w:p w:rsidR="00241BF6" w:rsidRPr="0039081F" w:rsidRDefault="00241BF6" w:rsidP="00FF2B00">
            <w:pPr>
              <w:pStyle w:val="Textkrper"/>
              <w:rPr>
                <w:color w:val="FFFFFF"/>
                <w:sz w:val="16"/>
                <w:szCs w:val="16"/>
              </w:rPr>
            </w:pPr>
          </w:p>
          <w:p w:rsidR="0077137A" w:rsidRDefault="00BB0F13" w:rsidP="00BB0F13">
            <w:pPr>
              <w:pStyle w:val="Textkrper"/>
              <w:jc w:val="center"/>
              <w:rPr>
                <w:color w:val="FFFFFF"/>
              </w:rPr>
            </w:pPr>
            <w:r w:rsidRPr="00BC43F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D52AB38" wp14:editId="477F6CC5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1456055</wp:posOffset>
                  </wp:positionV>
                  <wp:extent cx="647700" cy="647700"/>
                  <wp:effectExtent l="0" t="0" r="0" b="0"/>
                  <wp:wrapSquare wrapText="bothSides"/>
                  <wp:docPr id="3" name="Grafik 3" descr="D:\Arbeit Fasi\Webgruppe\symbole_2017\D-P002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rbeit Fasi\Webgruppe\symbole_2017\D-P002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54623EB" wp14:editId="5EDCC8CF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732790</wp:posOffset>
                  </wp:positionV>
                  <wp:extent cx="600075" cy="600075"/>
                  <wp:effectExtent l="0" t="0" r="9525" b="9525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CFA">
              <w:rPr>
                <w:noProof/>
              </w:rPr>
              <w:drawing>
                <wp:inline distT="0" distB="0" distL="0" distR="0" wp14:anchorId="57109041" wp14:editId="317AEC66">
                  <wp:extent cx="647700" cy="647700"/>
                  <wp:effectExtent l="0" t="0" r="0" b="0"/>
                  <wp:docPr id="1" name="Grafik 1" descr="G:\Arbeit Fasi\webgruppe\symbole_2017\D-M00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rbeit Fasi\webgruppe\symbole_2017\D-M00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898" w:rsidRPr="0039081F" w:rsidRDefault="00BB0F13" w:rsidP="00BB0F13">
            <w:pPr>
              <w:pStyle w:val="Textkrper"/>
            </w:pPr>
            <w:r>
              <w:t xml:space="preserve"> </w:t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BB0F13" w:rsidRDefault="00BB0F13" w:rsidP="00BB0F13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left="360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  <w:p w:rsidR="0039081F" w:rsidRDefault="0039081F" w:rsidP="0039081F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9081F">
              <w:rPr>
                <w:rFonts w:ascii="Arial" w:hAnsi="Arial" w:cs="Arial"/>
                <w:sz w:val="24"/>
                <w:szCs w:val="24"/>
              </w:rPr>
              <w:t>Beim Arbeiten sind Rau</w:t>
            </w:r>
            <w:r>
              <w:rPr>
                <w:rFonts w:ascii="Arial" w:hAnsi="Arial" w:cs="Arial"/>
                <w:sz w:val="24"/>
                <w:szCs w:val="24"/>
              </w:rPr>
              <w:t>chen und offenes Licht verboten</w:t>
            </w:r>
          </w:p>
          <w:p w:rsidR="0039081F" w:rsidRPr="008A2523" w:rsidRDefault="0039081F" w:rsidP="008A2523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9081F">
              <w:rPr>
                <w:rFonts w:ascii="Arial" w:hAnsi="Arial" w:cs="Arial"/>
                <w:sz w:val="24"/>
                <w:szCs w:val="24"/>
              </w:rPr>
              <w:t>Bei Filter,- Sack- oder Behälterwechselwechsel die Staubentwicklung minimieren</w:t>
            </w:r>
            <w:r w:rsidR="008A2523">
              <w:rPr>
                <w:rFonts w:ascii="Arial" w:hAnsi="Arial" w:cs="Arial"/>
                <w:sz w:val="24"/>
                <w:szCs w:val="24"/>
              </w:rPr>
              <w:t xml:space="preserve"> und ggf. Atemschutzmaske tragen</w:t>
            </w:r>
          </w:p>
          <w:p w:rsidR="0039081F" w:rsidRDefault="0039081F" w:rsidP="0039081F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Feuer, offenes Licht und Rauchen verboten</w:t>
            </w:r>
          </w:p>
          <w:p w:rsidR="0039081F" w:rsidRPr="0039081F" w:rsidRDefault="008A2523" w:rsidP="0039081F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Bei Störungen von </w:t>
            </w:r>
            <w:r w:rsidR="0039081F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rikettieranlagen die nötigen Reparaturen nur durch Fachpersonal durchführen lassen</w:t>
            </w:r>
          </w:p>
          <w:p w:rsidR="0039081F" w:rsidRPr="0039081F" w:rsidRDefault="008A2523" w:rsidP="0039081F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Bei</w:t>
            </w:r>
            <w:r w:rsidR="00BB0F13">
              <w:rPr>
                <w:rFonts w:ascii="Arial" w:hAnsi="Arial" w:cs="Arial"/>
                <w:sz w:val="24"/>
                <w:szCs w:val="24"/>
              </w:rPr>
              <w:t xml:space="preserve"> der Verwendung von</w:t>
            </w:r>
            <w:r>
              <w:rPr>
                <w:rFonts w:ascii="Arial" w:hAnsi="Arial" w:cs="Arial"/>
                <w:sz w:val="24"/>
                <w:szCs w:val="24"/>
              </w:rPr>
              <w:t xml:space="preserve"> Eichen- und Buchenholzstaub </w:t>
            </w:r>
            <w:r w:rsidR="00BB0F13">
              <w:rPr>
                <w:rFonts w:ascii="Arial" w:hAnsi="Arial" w:cs="Arial"/>
                <w:sz w:val="24"/>
                <w:szCs w:val="24"/>
              </w:rPr>
              <w:t xml:space="preserve">sind </w:t>
            </w:r>
            <w:r>
              <w:rPr>
                <w:rFonts w:ascii="Arial" w:hAnsi="Arial" w:cs="Arial"/>
                <w:sz w:val="24"/>
                <w:szCs w:val="24"/>
              </w:rPr>
              <w:t>weitere Betriebsanweisungen</w:t>
            </w:r>
            <w:r w:rsidR="00BB0F13">
              <w:rPr>
                <w:rFonts w:ascii="Arial" w:hAnsi="Arial" w:cs="Arial"/>
                <w:sz w:val="24"/>
                <w:szCs w:val="24"/>
              </w:rPr>
              <w:t xml:space="preserve"> für Gefahrstoffe zu</w:t>
            </w:r>
            <w:r>
              <w:rPr>
                <w:rFonts w:ascii="Arial" w:hAnsi="Arial" w:cs="Arial"/>
                <w:sz w:val="24"/>
                <w:szCs w:val="24"/>
              </w:rPr>
              <w:t xml:space="preserve"> beachten</w:t>
            </w:r>
          </w:p>
        </w:tc>
        <w:tc>
          <w:tcPr>
            <w:tcW w:w="199" w:type="dxa"/>
            <w:gridSpan w:val="2"/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 w:rsidTr="00036AFF">
        <w:trPr>
          <w:cantSplit/>
          <w:trHeight w:val="20"/>
          <w:jc w:val="center"/>
        </w:trPr>
        <w:tc>
          <w:tcPr>
            <w:tcW w:w="9863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:rsidTr="00036AFF">
        <w:trPr>
          <w:trHeight w:val="496"/>
          <w:jc w:val="center"/>
        </w:trPr>
        <w:tc>
          <w:tcPr>
            <w:tcW w:w="1205" w:type="dxa"/>
            <w:gridSpan w:val="2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39232D" w:rsidRDefault="0039232D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Mängel an der Maschine sin</w:t>
            </w:r>
            <w:r w:rsidR="00204DB5">
              <w:t>d umgehend dem Lehrer zu melden</w:t>
            </w:r>
          </w:p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 xml:space="preserve">Maschine ausschalten und vor unbefugtem Wiederanschalten sichern </w:t>
            </w:r>
          </w:p>
          <w:p w:rsidR="006902D5" w:rsidRDefault="00204DB5" w:rsidP="003F5F34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Lehrer informieren</w:t>
            </w:r>
          </w:p>
          <w:p w:rsidR="00346242" w:rsidRDefault="006902D5" w:rsidP="003F5F34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</w:t>
            </w:r>
            <w:r w:rsidR="00204DB5">
              <w:t>n lassen</w:t>
            </w:r>
          </w:p>
          <w:p w:rsidR="00241BF6" w:rsidRPr="00CD066D" w:rsidRDefault="00241BF6" w:rsidP="00241BF6">
            <w:pPr>
              <w:pStyle w:val="Textkrper"/>
            </w:pPr>
          </w:p>
        </w:tc>
        <w:tc>
          <w:tcPr>
            <w:tcW w:w="177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036AFF">
        <w:trPr>
          <w:cantSplit/>
          <w:jc w:val="center"/>
        </w:trPr>
        <w:tc>
          <w:tcPr>
            <w:tcW w:w="9863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 w:rsidTr="00036AFF">
        <w:trPr>
          <w:jc w:val="center"/>
        </w:trPr>
        <w:tc>
          <w:tcPr>
            <w:tcW w:w="1205" w:type="dxa"/>
            <w:gridSpan w:val="2"/>
          </w:tcPr>
          <w:p w:rsidR="00241BF6" w:rsidRDefault="00241BF6" w:rsidP="00FF2B00">
            <w:pPr>
              <w:pStyle w:val="Textkrper"/>
            </w:pPr>
            <w:r>
              <w:t xml:space="preserve"> </w:t>
            </w:r>
          </w:p>
          <w:p w:rsidR="0077137A" w:rsidRPr="0077137A" w:rsidRDefault="00241BF6" w:rsidP="00FF2B00">
            <w:pPr>
              <w:pStyle w:val="Textkrper"/>
            </w:pPr>
            <w:r>
              <w:t xml:space="preserve">   </w:t>
            </w:r>
            <w:r w:rsidR="00FF2B00"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12" o:title=""/>
                </v:shape>
                <o:OLEObject Type="Embed" ProgID="Word.Picture.8" ShapeID="_x0000_i1025" DrawAspect="Content" ObjectID="_1622959624" r:id="rId13"/>
              </w:object>
            </w:r>
          </w:p>
        </w:tc>
        <w:tc>
          <w:tcPr>
            <w:tcW w:w="8481" w:type="dxa"/>
            <w:gridSpan w:val="4"/>
          </w:tcPr>
          <w:p w:rsidR="006902D5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Den Lehrer (Ersthelfer)</w:t>
            </w:r>
            <w:r w:rsidR="00204DB5">
              <w:t xml:space="preserve"> informieren (siehe Alarmplan).</w:t>
            </w:r>
          </w:p>
          <w:p w:rsidR="006902D5" w:rsidRDefault="00204DB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Verletzungen sofort versorgen</w:t>
            </w:r>
          </w:p>
          <w:p w:rsidR="00346242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  <w:ind w:left="357" w:hanging="357"/>
            </w:pPr>
            <w:r>
              <w:t xml:space="preserve">Eintragung in </w:t>
            </w:r>
            <w:r w:rsidR="0039232D">
              <w:t>das Verbandbuch vornehmen</w:t>
            </w:r>
          </w:p>
          <w:p w:rsidR="0039232D" w:rsidRPr="004D33E3" w:rsidRDefault="0039232D" w:rsidP="003F5F34">
            <w:pPr>
              <w:pStyle w:val="Textkrper"/>
              <w:spacing w:before="120" w:after="120"/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77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036AFF">
        <w:trPr>
          <w:cantSplit/>
          <w:jc w:val="center"/>
        </w:trPr>
        <w:tc>
          <w:tcPr>
            <w:tcW w:w="9863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:rsidTr="00036AFF">
        <w:trPr>
          <w:trHeight w:val="944"/>
          <w:jc w:val="center"/>
        </w:trPr>
        <w:tc>
          <w:tcPr>
            <w:tcW w:w="1194" w:type="dxa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Instandsetzung nur durch beauft</w:t>
            </w:r>
            <w:r w:rsidR="00204DB5">
              <w:t>ragte und unterwiesene Personen</w:t>
            </w:r>
          </w:p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Bei Rüst- Einstellungs-, Wartungs- und Pflegearbeiten Maschine vom Netz trennen bzw. sichern</w:t>
            </w:r>
          </w:p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Mas</w:t>
            </w:r>
            <w:r w:rsidR="00204DB5">
              <w:t>chine nach Arbeitsende reinigen</w:t>
            </w:r>
          </w:p>
          <w:p w:rsidR="00241BF6" w:rsidRDefault="0039081F" w:rsidP="00BB0F13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rPr>
                <w:b/>
              </w:rPr>
              <w:t>E-Check alle 4 Jahre</w:t>
            </w:r>
            <w:r w:rsidR="00BB0F13">
              <w:rPr>
                <w:b/>
              </w:rPr>
              <w:t xml:space="preserve"> </w:t>
            </w:r>
            <w:r w:rsidR="0039232D">
              <w:t>durch eine Elektrofachkraft</w:t>
            </w:r>
            <w:r w:rsidR="00BB0F13">
              <w:t xml:space="preserve"> </w:t>
            </w:r>
            <w:r w:rsidR="00BB0F13" w:rsidRPr="00BB0F13">
              <w:rPr>
                <w:i/>
              </w:rPr>
              <w:t>(Bauartbedingt ggf. jährlich)</w:t>
            </w:r>
          </w:p>
        </w:tc>
        <w:tc>
          <w:tcPr>
            <w:tcW w:w="199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204DB5" w:rsidRPr="00D67510" w:rsidRDefault="00204DB5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204DB5" w:rsidRDefault="0039232D" w:rsidP="00204D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B0F13">
              <w:rPr>
                <w:rFonts w:ascii="Arial" w:hAnsi="Arial" w:cs="Arial"/>
                <w:b/>
                <w:noProof/>
                <w:sz w:val="24"/>
                <w:szCs w:val="24"/>
              </w:rPr>
              <w:t>25. Juni 2019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7F5347"/>
    <w:sectPr w:rsidR="004C071C" w:rsidSect="0077137A">
      <w:footerReference w:type="default" r:id="rId14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8D" w:rsidRDefault="006C138D">
      <w:r>
        <w:separator/>
      </w:r>
    </w:p>
  </w:endnote>
  <w:endnote w:type="continuationSeparator" w:id="0">
    <w:p w:rsidR="006C138D" w:rsidRDefault="006C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B5" w:rsidRDefault="00204DB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8D" w:rsidRDefault="006C138D">
      <w:r>
        <w:separator/>
      </w:r>
    </w:p>
  </w:footnote>
  <w:footnote w:type="continuationSeparator" w:id="0">
    <w:p w:rsidR="006C138D" w:rsidRDefault="006C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A3D56"/>
    <w:multiLevelType w:val="hybridMultilevel"/>
    <w:tmpl w:val="BB6239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036AFF"/>
    <w:rsid w:val="0004530A"/>
    <w:rsid w:val="00087C35"/>
    <w:rsid w:val="000D5B31"/>
    <w:rsid w:val="000E5964"/>
    <w:rsid w:val="00101D5B"/>
    <w:rsid w:val="001C0D40"/>
    <w:rsid w:val="00204DB5"/>
    <w:rsid w:val="00241BF6"/>
    <w:rsid w:val="00285C2D"/>
    <w:rsid w:val="002F01CB"/>
    <w:rsid w:val="00346242"/>
    <w:rsid w:val="003711AA"/>
    <w:rsid w:val="0039081F"/>
    <w:rsid w:val="0039232D"/>
    <w:rsid w:val="00394ADC"/>
    <w:rsid w:val="003C4FCC"/>
    <w:rsid w:val="003F5F34"/>
    <w:rsid w:val="00435734"/>
    <w:rsid w:val="004555B9"/>
    <w:rsid w:val="00484CB2"/>
    <w:rsid w:val="004C071C"/>
    <w:rsid w:val="004D33E3"/>
    <w:rsid w:val="006028E2"/>
    <w:rsid w:val="00624328"/>
    <w:rsid w:val="0062740B"/>
    <w:rsid w:val="00686B99"/>
    <w:rsid w:val="006902D5"/>
    <w:rsid w:val="006B406D"/>
    <w:rsid w:val="006C138D"/>
    <w:rsid w:val="006E737B"/>
    <w:rsid w:val="00705A3F"/>
    <w:rsid w:val="00732224"/>
    <w:rsid w:val="0077137A"/>
    <w:rsid w:val="007A0CD3"/>
    <w:rsid w:val="007F5347"/>
    <w:rsid w:val="00804724"/>
    <w:rsid w:val="008407D4"/>
    <w:rsid w:val="008A2523"/>
    <w:rsid w:val="008E0750"/>
    <w:rsid w:val="00942C80"/>
    <w:rsid w:val="00A30182"/>
    <w:rsid w:val="00A8199B"/>
    <w:rsid w:val="00AD759A"/>
    <w:rsid w:val="00B94CFA"/>
    <w:rsid w:val="00BB0F13"/>
    <w:rsid w:val="00BE1662"/>
    <w:rsid w:val="00C02923"/>
    <w:rsid w:val="00C26415"/>
    <w:rsid w:val="00CD066D"/>
    <w:rsid w:val="00CE1D1F"/>
    <w:rsid w:val="00D453FC"/>
    <w:rsid w:val="00D7526B"/>
    <w:rsid w:val="00DC7825"/>
    <w:rsid w:val="00E34898"/>
    <w:rsid w:val="00E8359F"/>
    <w:rsid w:val="00ED37BE"/>
    <w:rsid w:val="00F80AA4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A3E0A8C"/>
  <w15:chartTrackingRefBased/>
  <w15:docId w15:val="{404B2DF4-FCBC-43D0-A1BD-039A7B1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subject/>
  <dc:creator>Andreas Timpe</dc:creator>
  <cp:keywords/>
  <dc:description/>
  <cp:lastModifiedBy>User</cp:lastModifiedBy>
  <cp:revision>2</cp:revision>
  <cp:lastPrinted>2016-03-22T07:07:00Z</cp:lastPrinted>
  <dcterms:created xsi:type="dcterms:W3CDTF">2019-06-25T07:21:00Z</dcterms:created>
  <dcterms:modified xsi:type="dcterms:W3CDTF">2019-06-25T07:21:00Z</dcterms:modified>
</cp:coreProperties>
</file>